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FF1" w:rsidRDefault="001B34A3">
      <w:r>
        <w:tab/>
      </w:r>
      <w:r>
        <w:tab/>
      </w:r>
      <w:r>
        <w:tab/>
      </w:r>
      <w:r>
        <w:tab/>
      </w:r>
      <w:r>
        <w:tab/>
      </w:r>
      <w:r>
        <w:tab/>
      </w:r>
      <w:r>
        <w:tab/>
      </w:r>
      <w:r>
        <w:tab/>
      </w:r>
      <w:r>
        <w:tab/>
      </w:r>
      <w:r>
        <w:tab/>
        <w:t>August 29, 2011</w:t>
      </w:r>
    </w:p>
    <w:p w:rsidR="001B34A3" w:rsidRDefault="001B34A3"/>
    <w:p w:rsidR="001B34A3" w:rsidRDefault="001B34A3">
      <w:r>
        <w:t>Dear Dennis Kucinich,</w:t>
      </w:r>
    </w:p>
    <w:p w:rsidR="001B34A3" w:rsidRDefault="001B34A3"/>
    <w:p w:rsidR="001B34A3" w:rsidRDefault="001B34A3">
      <w:r>
        <w:tab/>
      </w:r>
      <w:r>
        <w:tab/>
        <w:t>I’m writing you because of your efforts to ban the use of pschotronics</w:t>
      </w:r>
      <w:bookmarkStart w:id="0" w:name="_GoBack"/>
      <w:bookmarkEnd w:id="0"/>
      <w:r>
        <w:t xml:space="preserve"> and synthetic telepathy – at least in space. Have you done any work on the use</w:t>
      </w:r>
      <w:r w:rsidR="003812E7">
        <w:t xml:space="preserve"> of it domestically? Well I also know you’re at least somewhat familiar with the technology and might identify with some of what I have to say, and I really need your help. I’ve known about this technology since 2008 when it was used on me at Oregon State </w:t>
      </w:r>
      <w:proofErr w:type="gramStart"/>
      <w:r w:rsidR="003812E7">
        <w:t>Hospital ,</w:t>
      </w:r>
      <w:proofErr w:type="gramEnd"/>
      <w:r w:rsidR="003812E7">
        <w:t xml:space="preserve"> and I’m still a target of its use . My body has been completely wrecked and they won’t stop harassing me or torturing me with it.</w:t>
      </w:r>
    </w:p>
    <w:p w:rsidR="003812E7" w:rsidRDefault="003812E7"/>
    <w:p w:rsidR="003812E7" w:rsidRDefault="003812E7">
      <w:r>
        <w:tab/>
      </w:r>
      <w:r>
        <w:tab/>
        <w:t xml:space="preserve">I’ve sent letters to the FBI, other representatives, even the new Oregon Governor, and I’ve already tried to confront people involved directly many times before. They </w:t>
      </w:r>
      <w:r w:rsidR="00067FAB">
        <w:t xml:space="preserve">know everything I say and think. They also know my body inside and out and know exactly what’s wrong, but won’t allow me proper physical and </w:t>
      </w:r>
      <w:proofErr w:type="spellStart"/>
      <w:r w:rsidR="00067FAB">
        <w:t>neorogical</w:t>
      </w:r>
      <w:proofErr w:type="spellEnd"/>
      <w:r w:rsidR="00067FAB">
        <w:t xml:space="preserve"> treatment that anyone else experiences this type of trauma would receive. They’ve screwed up every muscle, sweat gland, and physical reaction, etc.  I have with this and just won’t let me have freedom or real physical care. I seriously wish for criminal charges against everyone.</w:t>
      </w:r>
    </w:p>
    <w:p w:rsidR="00067FAB" w:rsidRDefault="00067FAB"/>
    <w:p w:rsidR="00067FAB" w:rsidRDefault="00067FAB">
      <w:r>
        <w:tab/>
      </w:r>
      <w:r>
        <w:tab/>
        <w:t xml:space="preserve">Now </w:t>
      </w:r>
      <w:r w:rsidR="00535F7C">
        <w:t xml:space="preserve">since experiencing this and </w:t>
      </w:r>
      <w:proofErr w:type="gramStart"/>
      <w:r w:rsidR="00535F7C">
        <w:t xml:space="preserve">all </w:t>
      </w:r>
      <w:r>
        <w:t>the</w:t>
      </w:r>
      <w:proofErr w:type="gramEnd"/>
      <w:r>
        <w:t xml:space="preserve"> trauma I’ve been through, and continue to go through, I’ve been experiencing problems </w:t>
      </w:r>
      <w:r w:rsidR="00535F7C">
        <w:t xml:space="preserve">communicating a bit, being more angry, or panicked, or unable to talk. People might be using this for justification for torturing me and treating me like this, but it seems that so many people know exactly what is going on and choose to do nothing or play dumb. I would really like for someone to directly assist me, and wish you would contact people directly in the government and force them to stop and help me, and properly </w:t>
      </w:r>
      <w:r w:rsidR="0025204B">
        <w:t>enforce</w:t>
      </w:r>
      <w:r w:rsidR="00535F7C">
        <w:t xml:space="preserve"> the law and make sure it happens. I’m confident that the only way I will ever get help is for them </w:t>
      </w:r>
      <w:r w:rsidR="0025204B">
        <w:t>to be fully exposed and if I have a way to contest what they say and do, they seem to want to do it all in secret and at my expense.</w:t>
      </w:r>
    </w:p>
    <w:p w:rsidR="0025204B" w:rsidRDefault="0025204B"/>
    <w:p w:rsidR="0025204B" w:rsidRDefault="0025204B">
      <w:r>
        <w:tab/>
      </w:r>
      <w:r>
        <w:tab/>
        <w:t>I’ve attached a copy of the letter I’ve been sending out in panic, Please respond.</w:t>
      </w:r>
    </w:p>
    <w:p w:rsidR="0025204B" w:rsidRDefault="0025204B"/>
    <w:p w:rsidR="0025204B" w:rsidRDefault="0025204B"/>
    <w:p w:rsidR="0025204B" w:rsidRDefault="0025204B">
      <w:r>
        <w:tab/>
      </w:r>
      <w:r>
        <w:tab/>
      </w:r>
      <w:r>
        <w:tab/>
      </w:r>
      <w:r>
        <w:tab/>
      </w:r>
      <w:r>
        <w:tab/>
      </w:r>
      <w:r>
        <w:tab/>
      </w:r>
      <w:r>
        <w:tab/>
        <w:t>Thank You,</w:t>
      </w:r>
    </w:p>
    <w:sectPr w:rsidR="002520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4A3"/>
    <w:rsid w:val="00067FAB"/>
    <w:rsid w:val="001B34A3"/>
    <w:rsid w:val="0025204B"/>
    <w:rsid w:val="003812E7"/>
    <w:rsid w:val="003F5D01"/>
    <w:rsid w:val="00491141"/>
    <w:rsid w:val="00535F7C"/>
    <w:rsid w:val="00591290"/>
    <w:rsid w:val="008C19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313</Words>
  <Characters>1789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dc:creator>
  <cp:lastModifiedBy>Ashley</cp:lastModifiedBy>
  <cp:revision>2</cp:revision>
  <dcterms:created xsi:type="dcterms:W3CDTF">2011-08-29T21:58:00Z</dcterms:created>
  <dcterms:modified xsi:type="dcterms:W3CDTF">2011-10-30T00:16:00Z</dcterms:modified>
</cp:coreProperties>
</file>